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C0" w:rsidRPr="00EC07C0" w:rsidRDefault="00EC07C0" w:rsidP="00EC07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C07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  <w:t>De: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</w:t>
      </w:r>
      <w:proofErr w:type="spellStart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>Jose</w:t>
      </w:r>
      <w:proofErr w:type="spellEnd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Luis Bustos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br/>
      </w:r>
      <w:r w:rsidRPr="00EC07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  <w:t>Enviado: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lunes, 2 de mayo de 2016 12:31 p. m.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br/>
      </w:r>
      <w:r w:rsidRPr="00EC07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  <w:t>Para: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</w:t>
      </w:r>
      <w:proofErr w:type="spellStart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>Cinepolis</w:t>
      </w:r>
      <w:proofErr w:type="spellEnd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Uruapan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br/>
      </w:r>
      <w:r w:rsidRPr="00EC07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  <w:t>CC: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Celestino Del Rio Alfaro; Eduardo Bravo </w:t>
      </w:r>
      <w:proofErr w:type="spellStart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>Perez</w:t>
      </w:r>
      <w:proofErr w:type="spellEnd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; Carlos A </w:t>
      </w:r>
      <w:proofErr w:type="spellStart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>Lomeli</w:t>
      </w:r>
      <w:proofErr w:type="spellEnd"/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Orozco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br/>
      </w:r>
      <w:r w:rsidRPr="00EC07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  <w:t>Asunto:</w:t>
      </w:r>
      <w:r w:rsidRPr="00EC07C0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 xml:space="preserve"> Indicaciones para los ajustes a la programación de esta semana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Estimado Gerente,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Buenos días. El motivo de este correo es para comunicarte dos indicaciones relativas a los ajustes de programación que estamos realizando: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EC07C0" w:rsidRPr="00EC07C0" w:rsidRDefault="00EC07C0" w:rsidP="00EC07C0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1.</w:t>
      </w:r>
      <w:r w:rsidRPr="00EC07C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 xml:space="preserve">       </w:t>
      </w:r>
      <w:r w:rsidRPr="00EC07C0">
        <w:rPr>
          <w:rFonts w:ascii="Calibri" w:eastAsia="Times New Roman" w:hAnsi="Calibri" w:cs="Calibri"/>
          <w:color w:val="000000"/>
          <w:lang w:eastAsia="es-MX"/>
        </w:rPr>
        <w:t xml:space="preserve">Esta semana te toca el realizar el ajuste de recorrer media hora la apertura y cierre un día. En tu caso, en esta semana te toca el </w:t>
      </w:r>
      <w:r w:rsidRPr="00EC07C0">
        <w:rPr>
          <w:rFonts w:ascii="Calibri" w:eastAsia="Times New Roman" w:hAnsi="Calibri" w:cs="Calibri"/>
          <w:b/>
          <w:bCs/>
          <w:color w:val="000000"/>
          <w:lang w:eastAsia="es-MX"/>
        </w:rPr>
        <w:t>SÁBADO.</w:t>
      </w:r>
    </w:p>
    <w:p w:rsidR="00EC07C0" w:rsidRPr="00EC07C0" w:rsidRDefault="00EC07C0" w:rsidP="00EC07C0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b/>
          <w:bCs/>
          <w:color w:val="000000"/>
          <w:lang w:eastAsia="es-MX"/>
        </w:rPr>
        <w:t>2.</w:t>
      </w:r>
      <w:r w:rsidRPr="00EC07C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 xml:space="preserve">       </w:t>
      </w:r>
      <w:r w:rsidRPr="00EC07C0">
        <w:rPr>
          <w:rFonts w:ascii="Calibri" w:eastAsia="Times New Roman" w:hAnsi="Calibri" w:cs="Calibri"/>
          <w:b/>
          <w:bCs/>
          <w:color w:val="000000"/>
          <w:lang w:eastAsia="es-MX"/>
        </w:rPr>
        <w:t>Además, esta semana y hasta finalizar el año, tu conjunto entra al ajuste número 1. Este ajuste consiste en  reducir a 30 minutos el espacio entre películas (incluyendo algunas excepciones), conforme a las reglas que se detallan en la guía anexa.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Anexo las guías de ambos ajustes y estoy a tus órdenes, por teléfono o por correo electrónico, para resolver cualquier duda.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Mil gracias y saludos,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b/>
          <w:bCs/>
          <w:color w:val="44546A"/>
          <w:lang w:eastAsia="es-MX"/>
        </w:rPr>
        <w:t>José Luis Bustos Villegas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44546A"/>
          <w:lang w:eastAsia="es-MX"/>
        </w:rPr>
        <w:t xml:space="preserve">Gerente de Data </w:t>
      </w:r>
      <w:proofErr w:type="spellStart"/>
      <w:r w:rsidRPr="00EC07C0">
        <w:rPr>
          <w:rFonts w:ascii="Calibri" w:eastAsia="Times New Roman" w:hAnsi="Calibri" w:cs="Calibri"/>
          <w:color w:val="44546A"/>
          <w:lang w:eastAsia="es-MX"/>
        </w:rPr>
        <w:t>Science</w:t>
      </w:r>
      <w:proofErr w:type="spellEnd"/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44546A"/>
          <w:lang w:eastAsia="es-MX"/>
        </w:rPr>
        <w:t>Cinépolis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44546A"/>
          <w:lang w:eastAsia="es-MX"/>
        </w:rPr>
        <w:t>Teléfono: (55) 1105 5500 ext. 2101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44546A"/>
          <w:lang w:eastAsia="es-MX"/>
        </w:rPr>
        <w:t>Celular: (55) 13 92 03 30</w:t>
      </w:r>
    </w:p>
    <w:p w:rsidR="00EC07C0" w:rsidRPr="00EC07C0" w:rsidRDefault="00EC07C0" w:rsidP="00EC07C0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C07C0">
        <w:rPr>
          <w:rFonts w:ascii="Calibri" w:eastAsia="Times New Roman" w:hAnsi="Calibri" w:cs="Calibri"/>
          <w:color w:val="000000"/>
          <w:lang w:eastAsia="es-MX"/>
        </w:rPr>
        <w:t> </w:t>
      </w:r>
    </w:p>
    <w:p w:rsidR="004B7FD7" w:rsidRDefault="004B7FD7">
      <w:bookmarkStart w:id="0" w:name="_GoBack"/>
      <w:bookmarkEnd w:id="0"/>
    </w:p>
    <w:sectPr w:rsidR="004B7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C0"/>
    <w:rsid w:val="004B7FD7"/>
    <w:rsid w:val="00E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EC07C0"/>
    <w:pPr>
      <w:spacing w:after="0" w:line="240" w:lineRule="auto"/>
    </w:pPr>
    <w:rPr>
      <w:rFonts w:ascii="Calibri" w:eastAsia="Times New Roman" w:hAnsi="Calibri" w:cs="Calibri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07C0"/>
    <w:rPr>
      <w:rFonts w:ascii="Calibri" w:eastAsia="Times New Roman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EC07C0"/>
    <w:pPr>
      <w:spacing w:after="0" w:line="240" w:lineRule="auto"/>
      <w:ind w:left="720"/>
    </w:pPr>
    <w:rPr>
      <w:rFonts w:ascii="Calibri" w:eastAsia="Times New Roman" w:hAnsi="Calibri" w:cs="Calibri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EC07C0"/>
    <w:pPr>
      <w:spacing w:after="0" w:line="240" w:lineRule="auto"/>
    </w:pPr>
    <w:rPr>
      <w:rFonts w:ascii="Calibri" w:eastAsia="Times New Roman" w:hAnsi="Calibri" w:cs="Calibri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07C0"/>
    <w:rPr>
      <w:rFonts w:ascii="Calibri" w:eastAsia="Times New Roman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EC07C0"/>
    <w:pPr>
      <w:spacing w:after="0" w:line="240" w:lineRule="auto"/>
      <w:ind w:left="720"/>
    </w:pPr>
    <w:rPr>
      <w:rFonts w:ascii="Calibri" w:eastAsia="Times New Roman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2016-05-07T20:53:00Z</dcterms:created>
  <dcterms:modified xsi:type="dcterms:W3CDTF">2016-05-07T20:54:00Z</dcterms:modified>
</cp:coreProperties>
</file>