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FA7A5" w14:textId="5BD27E1A" w:rsidR="005B0791" w:rsidRDefault="00C9099D" w:rsidP="00C9099D">
      <w:r>
        <w:rPr>
          <w:noProof/>
        </w:rPr>
        <w:drawing>
          <wp:inline distT="0" distB="0" distL="0" distR="0" wp14:anchorId="4C6FA6CE" wp14:editId="02B42789">
            <wp:extent cx="2790825" cy="2533650"/>
            <wp:effectExtent l="0" t="0" r="9525" b="0"/>
            <wp:docPr id="975715547" name="Imagen 1" descr="Imagen que contiene interior, tabla, computadora,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15547" name="Imagen 1" descr="Imagen que contiene interior, tabla, computadora, escritori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F6B949" wp14:editId="429FACC7">
            <wp:extent cx="2790825" cy="2533650"/>
            <wp:effectExtent l="0" t="0" r="9525" b="0"/>
            <wp:docPr id="2133106925" name="Imagen 1" descr="Imagen que contiene interior, tabla, computadora,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15547" name="Imagen 1" descr="Imagen que contiene interior, tabla, computadora, escritori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E70F82" wp14:editId="6DC53C1A">
            <wp:extent cx="2790825" cy="2533650"/>
            <wp:effectExtent l="0" t="0" r="9525" b="0"/>
            <wp:docPr id="1349187415" name="Imagen 1" descr="Imagen que contiene interior, tabla, computadora,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15547" name="Imagen 1" descr="Imagen que contiene interior, tabla, computadora, escritori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8135EA" wp14:editId="4C442827">
            <wp:extent cx="2790825" cy="2533650"/>
            <wp:effectExtent l="0" t="0" r="9525" b="0"/>
            <wp:docPr id="117873878" name="Imagen 1" descr="Imagen que contiene interior, tabla, computadora,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15547" name="Imagen 1" descr="Imagen que contiene interior, tabla, computadora, escritori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CA4C5D" wp14:editId="6E4AF273">
            <wp:extent cx="2790825" cy="2533650"/>
            <wp:effectExtent l="0" t="0" r="9525" b="0"/>
            <wp:docPr id="553388490" name="Imagen 1" descr="Imagen que contiene interior, tabla, computadora,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15547" name="Imagen 1" descr="Imagen que contiene interior, tabla, computadora, escritori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64EBFC" wp14:editId="4345F814">
            <wp:extent cx="2790825" cy="2533650"/>
            <wp:effectExtent l="0" t="0" r="9525" b="0"/>
            <wp:docPr id="115062135" name="Imagen 1" descr="Imagen que contiene interior, tabla, computadora,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15547" name="Imagen 1" descr="Imagen que contiene interior, tabla, computadora, escritori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775330" wp14:editId="1A301FF0">
            <wp:extent cx="2790825" cy="2533650"/>
            <wp:effectExtent l="0" t="0" r="9525" b="0"/>
            <wp:docPr id="1771082970" name="Imagen 1" descr="Imagen que contiene interior, tabla, computadora,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15547" name="Imagen 1" descr="Imagen que contiene interior, tabla, computadora, escritori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CBF23B" wp14:editId="13FE347B">
            <wp:extent cx="2790825" cy="2533650"/>
            <wp:effectExtent l="0" t="0" r="9525" b="0"/>
            <wp:docPr id="535601318" name="Imagen 1" descr="Imagen que contiene interior, tabla, computadora,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15547" name="Imagen 1" descr="Imagen que contiene interior, tabla, computadora, escritori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3C9997" wp14:editId="55B4CBE0">
            <wp:extent cx="2790825" cy="2533650"/>
            <wp:effectExtent l="0" t="0" r="9525" b="0"/>
            <wp:docPr id="649317033" name="Imagen 1" descr="Imagen que contiene interior, tabla, computadora,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715547" name="Imagen 1" descr="Imagen que contiene interior, tabla, computadora, escritori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C4F9" w14:textId="52304FB2" w:rsidR="00C9099D" w:rsidRDefault="00C9099D" w:rsidP="00C9099D">
      <w:r>
        <w:t>DULCERIA</w:t>
      </w:r>
    </w:p>
    <w:p w14:paraId="7B5B879E" w14:textId="77777777" w:rsidR="00C9099D" w:rsidRDefault="00C9099D" w:rsidP="00C9099D"/>
    <w:p w14:paraId="0C7C626D" w14:textId="77777777" w:rsidR="00C9099D" w:rsidRDefault="00C9099D" w:rsidP="00C9099D"/>
    <w:p w14:paraId="021AA26B" w14:textId="77777777" w:rsidR="00C9099D" w:rsidRDefault="00C9099D" w:rsidP="00C9099D"/>
    <w:p w14:paraId="67810FBB" w14:textId="77777777" w:rsidR="00C9099D" w:rsidRDefault="00C9099D" w:rsidP="00C9099D"/>
    <w:p w14:paraId="4C8FED89" w14:textId="77777777" w:rsidR="00C9099D" w:rsidRDefault="00C9099D" w:rsidP="00C9099D"/>
    <w:p w14:paraId="1B3D3483" w14:textId="77777777" w:rsidR="00C9099D" w:rsidRDefault="00C9099D" w:rsidP="00C9099D"/>
    <w:p w14:paraId="2342574E" w14:textId="77777777" w:rsidR="00C9099D" w:rsidRDefault="00C9099D" w:rsidP="00C9099D"/>
    <w:p w14:paraId="24A95C20" w14:textId="77777777" w:rsidR="00C9099D" w:rsidRDefault="00C9099D" w:rsidP="00C9099D"/>
    <w:p w14:paraId="7FA0F0D0" w14:textId="77777777" w:rsidR="00C9099D" w:rsidRDefault="00C9099D" w:rsidP="00C9099D"/>
    <w:p w14:paraId="1CBFFB93" w14:textId="77777777" w:rsidR="00C9099D" w:rsidRDefault="00C9099D" w:rsidP="00C9099D"/>
    <w:p w14:paraId="33C93F05" w14:textId="77777777" w:rsidR="00C9099D" w:rsidRDefault="00C9099D" w:rsidP="00C9099D"/>
    <w:p w14:paraId="327FDD20" w14:textId="5DE96BFD" w:rsidR="00C9099D" w:rsidRDefault="00C9099D" w:rsidP="00C9099D">
      <w:r>
        <w:rPr>
          <w:noProof/>
        </w:rPr>
        <w:drawing>
          <wp:inline distT="0" distB="0" distL="0" distR="0" wp14:anchorId="3DCD01AD" wp14:editId="0DE2ED43">
            <wp:extent cx="2705100" cy="2600325"/>
            <wp:effectExtent l="0" t="0" r="0" b="9525"/>
            <wp:docPr id="314604205" name="Imagen 2" descr="Una pantalla de una computado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04205" name="Imagen 2" descr="Una pantalla de una computadora&#10;&#10;Descripción generada automáticamente con confianza baj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A2686" wp14:editId="629F21DC">
            <wp:extent cx="2705100" cy="2600325"/>
            <wp:effectExtent l="0" t="0" r="0" b="9525"/>
            <wp:docPr id="1923938947" name="Imagen 2" descr="Una pantalla de una computado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04205" name="Imagen 2" descr="Una pantalla de una computadora&#10;&#10;Descripción generada automáticamente con confianza baj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FAF9C" wp14:editId="4965A883">
            <wp:extent cx="2705100" cy="2600325"/>
            <wp:effectExtent l="0" t="0" r="0" b="9525"/>
            <wp:docPr id="1415779421" name="Imagen 2" descr="Una pantalla de una computado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04205" name="Imagen 2" descr="Una pantalla de una computadora&#10;&#10;Descripción generada automáticamente con confianza baj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73847" wp14:editId="05105068">
            <wp:extent cx="2705100" cy="2600325"/>
            <wp:effectExtent l="0" t="0" r="0" b="9525"/>
            <wp:docPr id="253919527" name="Imagen 2" descr="Una pantalla de una computado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04205" name="Imagen 2" descr="Una pantalla de una computadora&#10;&#10;Descripción generada automáticamente con confianza baj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395E3" w14:textId="42A08D7B" w:rsidR="00C9099D" w:rsidRPr="00C9099D" w:rsidRDefault="00C9099D" w:rsidP="00C9099D">
      <w:r>
        <w:t>TAQUILLA</w:t>
      </w:r>
    </w:p>
    <w:sectPr w:rsidR="00C9099D" w:rsidRPr="00C909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99D"/>
    <w:rsid w:val="002A02C7"/>
    <w:rsid w:val="005B0791"/>
    <w:rsid w:val="00910480"/>
    <w:rsid w:val="00966046"/>
    <w:rsid w:val="009908F0"/>
    <w:rsid w:val="00C9099D"/>
    <w:rsid w:val="00CF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1FA1A"/>
  <w15:chartTrackingRefBased/>
  <w15:docId w15:val="{DFC35BA4-D5E6-4D84-A22A-85B017C39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909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909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909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909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909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909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909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909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909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909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909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909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9099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9099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9099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9099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9099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9099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909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909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909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909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909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9099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9099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9099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909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9099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909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Centro Sur Puebla</dc:creator>
  <cp:keywords/>
  <dc:description/>
  <cp:lastModifiedBy>Cinepolis Centro Sur Puebla</cp:lastModifiedBy>
  <cp:revision>2</cp:revision>
  <dcterms:created xsi:type="dcterms:W3CDTF">2025-01-10T21:52:00Z</dcterms:created>
  <dcterms:modified xsi:type="dcterms:W3CDTF">2025-01-10T21:57:00Z</dcterms:modified>
</cp:coreProperties>
</file>